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E5DE" w14:textId="77777777" w:rsidR="002A1442" w:rsidRDefault="002A1442" w:rsidP="009E751D">
      <w:r>
        <w:separator/>
      </w:r>
    </w:p>
  </w:endnote>
  <w:endnote w:type="continuationSeparator" w:id="0">
    <w:p w14:paraId="1492D426" w14:textId="77777777" w:rsidR="002A1442" w:rsidRDefault="002A1442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86EE7F3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FA76A59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4F4BAF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CB61BE" w:rsidRPr="00CB61BE">
      <w:rPr>
        <w:i/>
        <w:color w:val="FFFFFF" w:themeColor="background1"/>
        <w:sz w:val="20"/>
        <w:szCs w:val="20"/>
        <w:lang w:val="en-GB"/>
      </w:rPr>
      <w:t>53º Seminário de Redução de Minérios e Matérias-Primas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06FD" w14:textId="77777777" w:rsidR="002A1442" w:rsidRDefault="002A1442" w:rsidP="009E751D">
      <w:r>
        <w:separator/>
      </w:r>
    </w:p>
  </w:footnote>
  <w:footnote w:type="continuationSeparator" w:id="0">
    <w:p w14:paraId="4333B06F" w14:textId="77777777" w:rsidR="002A1442" w:rsidRDefault="002A1442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7FA4AE9D" w:rsidR="009E751D" w:rsidRDefault="00CB61BE" w:rsidP="007411F4">
    <w:pPr>
      <w:pStyle w:val="Cabealho"/>
    </w:pPr>
    <w:r>
      <w:rPr>
        <w:noProof/>
      </w:rPr>
      <w:drawing>
        <wp:inline distT="0" distB="0" distL="0" distR="0" wp14:anchorId="55271A89" wp14:editId="78EEE3C3">
          <wp:extent cx="5759450" cy="700405"/>
          <wp:effectExtent l="0" t="0" r="0" b="4445"/>
          <wp:docPr id="14661223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+F02iAz6eYSIGxQM3bIbsAY+XFqLsJH6df1YENU+spC5T0AKlGqKO6JyDKQnPrvsI2l/cBEgQht/5mOmyPI1Qw==" w:salt="M7VNnYk9ElCs+YKQX6aS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0C3C3A"/>
    <w:rsid w:val="001A05E5"/>
    <w:rsid w:val="002A1442"/>
    <w:rsid w:val="004F46A0"/>
    <w:rsid w:val="00525D1A"/>
    <w:rsid w:val="006054C2"/>
    <w:rsid w:val="007411F4"/>
    <w:rsid w:val="007B5BDD"/>
    <w:rsid w:val="007D5407"/>
    <w:rsid w:val="008268DE"/>
    <w:rsid w:val="009E751D"/>
    <w:rsid w:val="009F61E4"/>
    <w:rsid w:val="00BC13D1"/>
    <w:rsid w:val="00C37AEF"/>
    <w:rsid w:val="00CB61BE"/>
    <w:rsid w:val="00D02FC4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2025-02-19T19:25:00Z</dcterms:modified>
</cp:coreProperties>
</file>